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</w:t>
      </w:r>
      <w:r>
        <w:rPr/>
        <w:t>Jeremy Barton is a</w:t>
      </w:r>
      <w:r>
        <w:rPr/>
        <w:t xml:space="preserve">n Irish </w:t>
      </w:r>
      <w:r>
        <w:rPr/>
        <w:t xml:space="preserve"> philosophy student, much given to metaphysical ranting to cover up the fact that he is still a virgin </w:t>
      </w:r>
      <w:r>
        <w:rPr/>
        <w:t>and doesn’t know how to stop being one.</w:t>
      </w:r>
      <w:r>
        <w:rPr/>
        <w:t xml:space="preserve"> </w:t>
      </w:r>
      <w:r>
        <w:rPr/>
        <w:t>He lives at home with a downtrodden religious mother,  Aunt Madeleine who is even more</w:t>
      </w:r>
      <w:r>
        <w:rPr/>
        <w:t xml:space="preserve"> religious,</w:t>
      </w:r>
      <w:r>
        <w:rPr/>
        <w:t xml:space="preserve"> a jealous  brother, and a </w:t>
      </w:r>
      <w:r>
        <w:rPr/>
        <w:t>contrary</w:t>
      </w:r>
      <w:r>
        <w:rPr/>
        <w:t xml:space="preserve"> father who spent twenty years working in England.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  </w:t>
      </w:r>
      <w:r>
        <w:rPr/>
        <w:t xml:space="preserve">Jeremy's only outlet of relief is Terry Meehan, a gay fellow student. Jeremy uses Terry's </w:t>
      </w:r>
      <w:r>
        <w:rPr/>
        <w:t>collegial, non-</w:t>
      </w:r>
      <w:r>
        <w:rPr/>
        <w:t>chauv</w:t>
      </w:r>
      <w:r>
        <w:rPr/>
        <w:t>i</w:t>
      </w:r>
      <w:r>
        <w:rPr/>
        <w:t>nist</w:t>
      </w:r>
      <w:r>
        <w:rPr/>
        <w:t xml:space="preserve"> understanding of women to try to solve his celibacy </w:t>
      </w:r>
      <w:r>
        <w:rPr/>
        <w:t>issue.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  </w:t>
      </w:r>
      <w:r>
        <w:rPr/>
        <w:t>A letter arrives from England from Jeremy's father's former landlady</w:t>
      </w:r>
      <w:r>
        <w:rPr/>
        <w:t xml:space="preserve">, Mrs Weatherem. It </w:t>
      </w:r>
      <w:r>
        <w:rPr/>
        <w:t xml:space="preserve"> appears she might have been more than his landlady. </w:t>
      </w:r>
      <w:r>
        <w:rPr/>
        <w:t>Then, a young English woman, claiming to be a social worker looking for Mr Barton, shows up on the doorstep. Jeremy falls in love with her.</w:t>
      </w:r>
      <w:r>
        <w:rPr/>
        <w:t xml:space="preserve">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  </w:t>
      </w:r>
      <w:r>
        <w:rPr/>
        <w:t xml:space="preserve">Aunt Madeleine turns out not to be </w:t>
      </w:r>
      <w:r>
        <w:rPr/>
        <w:t>who she’s supposed to be. T</w:t>
      </w:r>
      <w:r>
        <w:rPr/>
        <w:t>erry  has a deep sinister connection</w:t>
      </w:r>
      <w:r>
        <w:rPr/>
        <w:t xml:space="preserve">  </w:t>
      </w:r>
      <w:r>
        <w:rPr/>
        <w:t xml:space="preserve">to her, Jeremy's mother is going quietly </w:t>
      </w:r>
      <w:r>
        <w:rPr/>
        <w:t>crazy</w:t>
      </w:r>
      <w:r>
        <w:rPr/>
        <w:t xml:space="preserve">, and the whole mess stretches back to </w:t>
      </w:r>
      <w:r>
        <w:rPr/>
        <w:t>what</w:t>
      </w:r>
      <w:r>
        <w:rPr/>
        <w:t xml:space="preserve">  happened </w:t>
      </w:r>
      <w:r>
        <w:rPr/>
        <w:t xml:space="preserve">twenty years ago </w:t>
      </w:r>
      <w:r>
        <w:rPr/>
        <w:t xml:space="preserve">on an island off Galway. 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   </w:t>
      </w:r>
      <w:r>
        <w:rPr/>
        <w:t>Jeremy  is torn between  his desire for an all-embracing</w:t>
      </w:r>
      <w:r>
        <w:rPr/>
        <w:t xml:space="preserve"> cosmic</w:t>
      </w:r>
      <w:r>
        <w:rPr/>
        <w:t xml:space="preserve"> romance, being careful, and total confusion.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   </w:t>
      </w:r>
      <w:r>
        <w:rPr/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LibreOffice/24.2.1.2$Windows_X86_64 LibreOffice_project/db4def46b0453cc22e2d0305797cf981b68ef5ac</Application>
  <AppVersion>15.0000</AppVersion>
  <Pages>1</Pages>
  <Words>195</Words>
  <Characters>955</Characters>
  <CharactersWithSpaces>1176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2025-07-24T15:34:45Z</dcterms:created>
  <dc:creator/>
  <dc:description/>
  <dc:language>en-GB</dc:language>
  <cp:lastModifiedBy/>
  <dcterms:modified xsi:type="dcterms:W3CDTF">2026-05-06T12:12:23Z</dcterms:modified>
  <cp:revision>5</cp:revision>
  <dc:subject/>
  <dc:title/>
</cp:coreProperties>
</file>